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全国仿真创新设计大赛电路仿真赛项作品报名表</w:t>
      </w:r>
    </w:p>
    <w:p>
      <w:pPr>
        <w:autoSpaceDE w:val="0"/>
        <w:autoSpaceDN w:val="0"/>
        <w:jc w:val="center"/>
        <w:rPr>
          <w:rFonts w:ascii="仿宋" w:hAnsi="仿宋" w:eastAsia="黑体" w:cs="仿宋"/>
          <w:bCs/>
          <w:kern w:val="0"/>
          <w:sz w:val="22"/>
          <w:szCs w:val="21"/>
          <w:lang w:val="zh-CN" w:bidi="zh-CN"/>
        </w:rPr>
      </w:pPr>
    </w:p>
    <w:tbl>
      <w:tblPr>
        <w:tblStyle w:val="7"/>
        <w:tblW w:w="9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926"/>
        <w:gridCol w:w="1344"/>
        <w:gridCol w:w="777"/>
        <w:gridCol w:w="2202"/>
        <w:gridCol w:w="1684"/>
        <w:gridCol w:w="1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7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作品名称</w:t>
            </w:r>
          </w:p>
        </w:tc>
        <w:tc>
          <w:tcPr>
            <w:tcW w:w="778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7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所在学校</w:t>
            </w:r>
          </w:p>
        </w:tc>
        <w:tc>
          <w:tcPr>
            <w:tcW w:w="43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8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邮政编码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7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联系人</w:t>
            </w:r>
          </w:p>
        </w:tc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9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联系人通讯地址</w:t>
            </w:r>
          </w:p>
        </w:tc>
        <w:tc>
          <w:tcPr>
            <w:tcW w:w="34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7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电  话</w:t>
            </w:r>
          </w:p>
        </w:tc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手机</w:t>
            </w:r>
          </w:p>
        </w:tc>
        <w:tc>
          <w:tcPr>
            <w:tcW w:w="22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8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Email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85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参赛者</w:t>
            </w:r>
          </w:p>
        </w:tc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序号</w:t>
            </w:r>
          </w:p>
        </w:tc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姓名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性别</w:t>
            </w:r>
          </w:p>
        </w:tc>
        <w:tc>
          <w:tcPr>
            <w:tcW w:w="22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联系方式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微信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1</w:t>
            </w:r>
          </w:p>
        </w:tc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2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8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2</w:t>
            </w:r>
          </w:p>
        </w:tc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2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8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3</w:t>
            </w:r>
          </w:p>
        </w:tc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2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8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85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指导教师</w:t>
            </w:r>
          </w:p>
        </w:tc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序号</w:t>
            </w:r>
          </w:p>
        </w:tc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姓名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性别</w:t>
            </w:r>
          </w:p>
        </w:tc>
        <w:tc>
          <w:tcPr>
            <w:tcW w:w="22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联系方式</w:t>
            </w:r>
          </w:p>
        </w:tc>
        <w:tc>
          <w:tcPr>
            <w:tcW w:w="1684" w:type="dxa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专业</w:t>
            </w:r>
          </w:p>
        </w:tc>
        <w:tc>
          <w:tcPr>
            <w:tcW w:w="1775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92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1</w:t>
            </w:r>
          </w:p>
        </w:tc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2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84" w:type="dxa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775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17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wordWrap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作品内容简介（限</w:t>
            </w:r>
            <w:r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00字以内）</w:t>
            </w:r>
          </w:p>
        </w:tc>
        <w:tc>
          <w:tcPr>
            <w:tcW w:w="7782" w:type="dxa"/>
            <w:gridSpan w:val="5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17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wordWrap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创新点（限200字以内）</w:t>
            </w:r>
          </w:p>
        </w:tc>
        <w:tc>
          <w:tcPr>
            <w:tcW w:w="7782" w:type="dxa"/>
            <w:gridSpan w:val="5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17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推广应用价值（限200字以内）</w:t>
            </w:r>
          </w:p>
        </w:tc>
        <w:tc>
          <w:tcPr>
            <w:tcW w:w="7782" w:type="dxa"/>
            <w:gridSpan w:val="5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 w:firstLine="600" w:firstLineChars="25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 w:firstLine="600" w:firstLineChars="25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 w:firstLine="600" w:firstLineChars="25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 w:firstLine="600" w:firstLineChars="25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17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项目成果</w:t>
            </w:r>
          </w:p>
        </w:tc>
        <w:tc>
          <w:tcPr>
            <w:tcW w:w="778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lang w:val="zh-CN" w:bidi="zh-CN"/>
              </w:rPr>
              <w:t xml:space="preserve">1、是否发表论文 </w:t>
            </w:r>
            <w:r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kern w:val="0"/>
                <w:sz w:val="22"/>
                <w:lang w:val="zh-CN" w:bidi="zh-CN"/>
              </w:rPr>
              <w:t>是□/否□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lang w:val="zh-CN" w:bidi="zh-CN"/>
              </w:rPr>
              <w:t xml:space="preserve">2、是否已申请专利 </w:t>
            </w:r>
            <w:r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22"/>
                <w:lang w:val="zh-CN" w:bidi="zh-CN"/>
              </w:rPr>
              <w:t>是□/否□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lang w:bidi="zh-CN"/>
              </w:rPr>
              <w:t>3、其他：</w:t>
            </w:r>
            <w:r>
              <w:rPr>
                <w:rFonts w:ascii="宋体" w:hAnsi="宋体" w:eastAsia="仿宋" w:cs="宋体"/>
                <w:kern w:val="0"/>
                <w:sz w:val="24"/>
                <w:u w:val="single"/>
                <w:lang w:val="zh-CN" w:bidi="zh-CN"/>
              </w:rPr>
              <w:t xml:space="preserve">                     </w:t>
            </w:r>
          </w:p>
        </w:tc>
      </w:tr>
    </w:tbl>
    <w:p>
      <w:pPr>
        <w:autoSpaceDE w:val="0"/>
        <w:autoSpaceDN w:val="0"/>
        <w:spacing w:before="156" w:beforeLines="50"/>
        <w:ind w:right="27" w:rightChars="13"/>
        <w:jc w:val="left"/>
        <w:rPr>
          <w:rFonts w:ascii="仿宋" w:hAnsi="仿宋" w:eastAsia="仿宋" w:cs="仿宋"/>
          <w:b/>
          <w:bCs/>
          <w:kern w:val="0"/>
          <w:sz w:val="22"/>
          <w:szCs w:val="21"/>
          <w:lang w:val="zh-CN" w:bidi="zh-CN"/>
        </w:rPr>
      </w:pPr>
      <w:r>
        <w:rPr>
          <w:rFonts w:hint="eastAsia" w:ascii="仿宋" w:hAnsi="仿宋" w:eastAsia="仿宋" w:cs="仿宋"/>
          <w:b/>
          <w:bCs/>
          <w:kern w:val="0"/>
          <w:sz w:val="22"/>
          <w:szCs w:val="21"/>
          <w:lang w:val="zh-CN" w:bidi="zh-CN"/>
        </w:rPr>
        <w:t>说明：此表中参赛者顺序默认为作品和获奖证书的署名顺序。</w:t>
      </w:r>
    </w:p>
    <w:p>
      <w:pPr>
        <w:autoSpaceDE w:val="0"/>
        <w:autoSpaceDN w:val="0"/>
        <w:adjustRightInd w:val="0"/>
        <w:spacing w:line="480" w:lineRule="exact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NGRmYzk0Mzc0OTMyYjM2YTQwZTNkNzA0NDNmZTQifQ=="/>
  </w:docVars>
  <w:rsids>
    <w:rsidRoot w:val="00CA0223"/>
    <w:rsid w:val="00007B2C"/>
    <w:rsid w:val="00061E69"/>
    <w:rsid w:val="000E271B"/>
    <w:rsid w:val="001F1430"/>
    <w:rsid w:val="002461D2"/>
    <w:rsid w:val="00276AE6"/>
    <w:rsid w:val="002B436E"/>
    <w:rsid w:val="002F1259"/>
    <w:rsid w:val="002F202A"/>
    <w:rsid w:val="0035212C"/>
    <w:rsid w:val="00373236"/>
    <w:rsid w:val="003F2A65"/>
    <w:rsid w:val="00474033"/>
    <w:rsid w:val="00531815"/>
    <w:rsid w:val="005B09A8"/>
    <w:rsid w:val="005F7E6F"/>
    <w:rsid w:val="006F6FF6"/>
    <w:rsid w:val="007C590E"/>
    <w:rsid w:val="00805370"/>
    <w:rsid w:val="0081705A"/>
    <w:rsid w:val="0082725A"/>
    <w:rsid w:val="008B23C4"/>
    <w:rsid w:val="00934EEA"/>
    <w:rsid w:val="00962526"/>
    <w:rsid w:val="009D45B0"/>
    <w:rsid w:val="00AF7AC9"/>
    <w:rsid w:val="00BB1E6E"/>
    <w:rsid w:val="00CA0223"/>
    <w:rsid w:val="00CB6844"/>
    <w:rsid w:val="00CD5A0A"/>
    <w:rsid w:val="00CD6B6E"/>
    <w:rsid w:val="00D250D3"/>
    <w:rsid w:val="00DA7B61"/>
    <w:rsid w:val="00DE5DE0"/>
    <w:rsid w:val="00F40AC1"/>
    <w:rsid w:val="00F926F3"/>
    <w:rsid w:val="257C1EB5"/>
    <w:rsid w:val="4A1E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0">
    <w:name w:val="页眉 Char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Char"/>
    <w:basedOn w:val="8"/>
    <w:link w:val="3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4">
    <w:name w:val="Placeholder Text"/>
    <w:basedOn w:val="8"/>
    <w:semiHidden/>
    <w:qFormat/>
    <w:uiPriority w:val="99"/>
    <w:rPr>
      <w:color w:val="808080"/>
    </w:r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188</Words>
  <Characters>198</Characters>
  <Lines>1</Lines>
  <Paragraphs>1</Paragraphs>
  <TotalTime>0</TotalTime>
  <ScaleCrop>false</ScaleCrop>
  <LinksUpToDate>false</LinksUpToDate>
  <CharactersWithSpaces>235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2022-05-07T02:22:00Z</dcterms:created>
  <dc:creator>微软中国</dc:creator>
  <cp:lastModifiedBy>刘敏</cp:lastModifiedBy>
  <dcterms:modified xsi:type="dcterms:W3CDTF">2023-05-10T01:45:43Z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163D7FA60E38460CACCA90C656AD3F99</vt:lpwstr>
  </property>
</Properties>
</file>